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FE5FD"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05422C2">
      <w:pPr>
        <w:ind w:firstLine="880" w:firstLineChars="200"/>
        <w:jc w:val="both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实验动物违规饲养自查情况报告表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08"/>
        <w:gridCol w:w="1285"/>
        <w:gridCol w:w="1375"/>
        <w:gridCol w:w="1497"/>
        <w:gridCol w:w="1292"/>
      </w:tblGrid>
      <w:tr w14:paraId="79B2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E6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F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80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饲养地点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E9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动物种类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AD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动物数量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85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</w:tr>
      <w:tr w14:paraId="79BE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13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E7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DC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E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4D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98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6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69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77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93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E9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7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7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E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A7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B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A4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33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FF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32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E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82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7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B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E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FC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2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E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6D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48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B4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77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D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39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9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87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FF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05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7F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19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D7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B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F3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D8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0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62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0F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86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5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1A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E9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35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18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C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1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1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7B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31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B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DE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2A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A1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5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58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8A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83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DD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C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EB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0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F8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23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1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C7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C1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2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B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BF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E2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25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3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F2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87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F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31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7A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DC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1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25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C7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E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05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B0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57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3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C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E7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7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6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CC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FF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C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74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0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D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F0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11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A9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9C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1F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35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E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6B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6E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1F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01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A7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1E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C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03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5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5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59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06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A4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B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B0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7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AA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2F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4E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4D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1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37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E1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5B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8E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36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16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4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29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171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学院（盖章）：        学院/部门负责人：                  日期：</w:t>
            </w:r>
          </w:p>
        </w:tc>
      </w:tr>
      <w:tr w14:paraId="14C8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29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B2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8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947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E2B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F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03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663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278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6C2D40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44E9DF-2A53-451C-B3BB-E528FA1893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A402F88-2047-4FD2-A836-74BCB3BB8B9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F78EC4-2C6C-4BE9-A564-5DE4E1DE54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2FE733-A765-4EC6-99CC-0F9A57EDEC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3D6B432-C8C1-4616-8FF6-0B3B606D7C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A"/>
    <w:rsid w:val="00087909"/>
    <w:rsid w:val="003265AF"/>
    <w:rsid w:val="004846F0"/>
    <w:rsid w:val="00490F42"/>
    <w:rsid w:val="004F0181"/>
    <w:rsid w:val="005B1021"/>
    <w:rsid w:val="009C49AB"/>
    <w:rsid w:val="00C21388"/>
    <w:rsid w:val="00CA0AC0"/>
    <w:rsid w:val="00CD69E1"/>
    <w:rsid w:val="00D8024A"/>
    <w:rsid w:val="00DE6FC7"/>
    <w:rsid w:val="00FF08D9"/>
    <w:rsid w:val="0B9A65DD"/>
    <w:rsid w:val="147376D0"/>
    <w:rsid w:val="159643E7"/>
    <w:rsid w:val="18221F62"/>
    <w:rsid w:val="1E4C01D3"/>
    <w:rsid w:val="219D6C37"/>
    <w:rsid w:val="25CB4895"/>
    <w:rsid w:val="333A261A"/>
    <w:rsid w:val="3D1C31D0"/>
    <w:rsid w:val="3ECC77BA"/>
    <w:rsid w:val="4C1A01CC"/>
    <w:rsid w:val="5CA81314"/>
    <w:rsid w:val="64153CF6"/>
    <w:rsid w:val="72E25928"/>
    <w:rsid w:val="75441020"/>
    <w:rsid w:val="7D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532</Characters>
  <Lines>3</Lines>
  <Paragraphs>1</Paragraphs>
  <TotalTime>3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2025-01-02T02:00:00Z</dcterms:created>
  <dc:creator>dell</dc:creator>
  <cp:lastModifiedBy>孙秀娟</cp:lastModifiedBy>
  <dcterms:modified xsi:type="dcterms:W3CDTF">2025-01-06T01:40:16Z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eyJoZGlkIjoiMWQxNDE5ZTVjOGNlZTk3YTI3NjgzZDUxZDUzZWFhMTMiLCJ1c2VySWQiOiI2OTgxNTc0NjEifQ==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5D90A81FA06A436F8B9FDD9C3AB5168C_13</vt:lpwstr>
  </property>
</Properties>
</file>